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44" w:rsidRPr="001A3357" w:rsidRDefault="00667544" w:rsidP="00CF09C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A3357">
        <w:rPr>
          <w:rFonts w:ascii="Times New Roman" w:hAnsi="Times New Roman"/>
          <w:sz w:val="28"/>
          <w:szCs w:val="28"/>
        </w:rPr>
        <w:t>Администрация</w:t>
      </w:r>
    </w:p>
    <w:p w:rsidR="00667544" w:rsidRPr="001A3357" w:rsidRDefault="00667544" w:rsidP="00CF09C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A3357">
        <w:rPr>
          <w:rFonts w:ascii="Times New Roman" w:hAnsi="Times New Roman"/>
          <w:sz w:val="28"/>
          <w:szCs w:val="28"/>
        </w:rPr>
        <w:t>города Каменск-Шахтинский</w:t>
      </w:r>
    </w:p>
    <w:p w:rsidR="00667544" w:rsidRPr="001A3357" w:rsidRDefault="00667544" w:rsidP="00CF09CF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667544" w:rsidRPr="001A3357" w:rsidRDefault="00667544" w:rsidP="00CF09C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A3357">
        <w:rPr>
          <w:rFonts w:ascii="Times New Roman" w:hAnsi="Times New Roman"/>
          <w:sz w:val="28"/>
          <w:szCs w:val="28"/>
        </w:rPr>
        <w:t>ПОСТАНОВЛЕНИЕ</w:t>
      </w:r>
    </w:p>
    <w:p w:rsidR="00667544" w:rsidRPr="001A3357" w:rsidRDefault="00667544" w:rsidP="00CF09CF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667544" w:rsidRPr="00667544" w:rsidRDefault="00667544" w:rsidP="00A4741D">
      <w:pPr>
        <w:tabs>
          <w:tab w:val="left" w:pos="-5387"/>
        </w:tabs>
        <w:rPr>
          <w:rFonts w:ascii="Times New Roman" w:hAnsi="Times New Roman" w:cs="Times New Roman"/>
          <w:sz w:val="28"/>
          <w:szCs w:val="28"/>
        </w:rPr>
      </w:pPr>
      <w:r w:rsidRPr="00667544">
        <w:rPr>
          <w:rFonts w:ascii="Times New Roman" w:hAnsi="Times New Roman" w:cs="Times New Roman"/>
          <w:sz w:val="28"/>
          <w:szCs w:val="28"/>
        </w:rPr>
        <w:t>05.06.2017                                             № 4</w:t>
      </w:r>
      <w:r>
        <w:rPr>
          <w:rFonts w:ascii="Times New Roman" w:hAnsi="Times New Roman" w:cs="Times New Roman"/>
          <w:sz w:val="28"/>
          <w:szCs w:val="28"/>
        </w:rPr>
        <w:t>89</w:t>
      </w:r>
    </w:p>
    <w:p w:rsidR="00165B0A" w:rsidRDefault="007A1B4F" w:rsidP="00E47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B9E">
        <w:rPr>
          <w:rFonts w:ascii="Times New Roman" w:hAnsi="Times New Roman" w:cs="Times New Roman"/>
          <w:sz w:val="28"/>
          <w:szCs w:val="28"/>
        </w:rPr>
        <w:t>О</w:t>
      </w:r>
      <w:r w:rsidR="00277A44" w:rsidRPr="00DA5B9E">
        <w:rPr>
          <w:rFonts w:ascii="Times New Roman" w:hAnsi="Times New Roman" w:cs="Times New Roman"/>
          <w:sz w:val="28"/>
          <w:szCs w:val="28"/>
        </w:rPr>
        <w:t>б утверждении тариф</w:t>
      </w:r>
      <w:r w:rsidR="00512EB5"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165B0A" w:rsidRDefault="00512EB5" w:rsidP="00E47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платные</w:t>
      </w:r>
      <w:r w:rsidR="00277A44" w:rsidRPr="00DA5B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дополнительные </w:t>
      </w:r>
    </w:p>
    <w:p w:rsidR="00E47F98" w:rsidRDefault="00165B0A" w:rsidP="00E47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услуги</w:t>
      </w:r>
    </w:p>
    <w:p w:rsidR="006116B0" w:rsidRDefault="006116B0" w:rsidP="00E47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B4F" w:rsidRDefault="007A1B4F" w:rsidP="007A1B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DB24ED">
        <w:rPr>
          <w:rFonts w:ascii="Times New Roman" w:eastAsia="Times New Roman" w:hAnsi="Times New Roman" w:cs="Times New Roman"/>
          <w:sz w:val="28"/>
          <w:szCs w:val="28"/>
        </w:rPr>
        <w:t xml:space="preserve"> пунктом</w:t>
      </w:r>
      <w:r w:rsidR="004128E8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DB24ED">
        <w:rPr>
          <w:rFonts w:ascii="Times New Roman" w:eastAsia="Times New Roman" w:hAnsi="Times New Roman" w:cs="Times New Roman"/>
          <w:sz w:val="28"/>
          <w:szCs w:val="28"/>
        </w:rPr>
        <w:t xml:space="preserve"> части </w:t>
      </w:r>
      <w:r w:rsidR="004128E8">
        <w:rPr>
          <w:rFonts w:ascii="Times New Roman" w:eastAsia="Times New Roman" w:hAnsi="Times New Roman" w:cs="Times New Roman"/>
          <w:sz w:val="28"/>
          <w:szCs w:val="28"/>
        </w:rPr>
        <w:t>1 статьи 17</w:t>
      </w:r>
      <w:r w:rsidR="00DB24ED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</w:t>
      </w:r>
      <w:r w:rsidR="00A54A3F">
        <w:rPr>
          <w:rFonts w:ascii="Times New Roman" w:eastAsia="Times New Roman" w:hAnsi="Times New Roman" w:cs="Times New Roman"/>
          <w:sz w:val="28"/>
          <w:szCs w:val="28"/>
        </w:rPr>
        <w:t xml:space="preserve"> от 06.10.2003 №</w:t>
      </w:r>
      <w:r w:rsidR="008A417E">
        <w:rPr>
          <w:rFonts w:ascii="Times New Roman" w:eastAsia="Times New Roman" w:hAnsi="Times New Roman" w:cs="Times New Roman"/>
          <w:sz w:val="28"/>
          <w:szCs w:val="28"/>
        </w:rPr>
        <w:t xml:space="preserve"> 131-ФЗ «</w:t>
      </w:r>
      <w:r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8A417E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4AFE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r w:rsidR="00960F7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D601A5">
        <w:rPr>
          <w:rFonts w:ascii="Times New Roman" w:eastAsia="Times New Roman" w:hAnsi="Times New Roman" w:cs="Times New Roman"/>
          <w:sz w:val="28"/>
          <w:szCs w:val="28"/>
        </w:rPr>
        <w:t xml:space="preserve">аконом от 29.12.2012 № 273-ФЗ «Об образовании в Российской Федерации», решением </w:t>
      </w:r>
      <w:r w:rsidR="00E86EA3">
        <w:rPr>
          <w:rFonts w:ascii="Times New Roman" w:eastAsia="Times New Roman" w:hAnsi="Times New Roman" w:cs="Times New Roman"/>
          <w:sz w:val="28"/>
          <w:szCs w:val="28"/>
        </w:rPr>
        <w:t xml:space="preserve">Каменск-Шахтинской городской </w:t>
      </w:r>
      <w:r w:rsidR="0051642B">
        <w:rPr>
          <w:rFonts w:ascii="Times New Roman" w:eastAsia="Times New Roman" w:hAnsi="Times New Roman" w:cs="Times New Roman"/>
          <w:sz w:val="28"/>
          <w:szCs w:val="28"/>
        </w:rPr>
        <w:t>Думы от 25.11.2015 №</w:t>
      </w:r>
      <w:r w:rsidR="005969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42B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="002600A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1642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установления тарифов на регулируемые услуги (работы) муниципальных предприятий и учреждений города Каменск-Шахтинский, а также юридических лиц, осуществляющих регулируемые виды деятельности», </w:t>
      </w:r>
      <w:r w:rsidR="003D415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="0051642B">
        <w:rPr>
          <w:rFonts w:ascii="Times New Roman" w:eastAsia="Times New Roman" w:hAnsi="Times New Roman" w:cs="Times New Roman"/>
          <w:sz w:val="28"/>
          <w:szCs w:val="28"/>
        </w:rPr>
        <w:t>Администрации города от 13.05.2013 №</w:t>
      </w:r>
      <w:r w:rsidR="005969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42B">
        <w:rPr>
          <w:rFonts w:ascii="Times New Roman" w:eastAsia="Times New Roman" w:hAnsi="Times New Roman" w:cs="Times New Roman"/>
          <w:sz w:val="28"/>
          <w:szCs w:val="28"/>
        </w:rPr>
        <w:t>750 «Об утверждении Методических рекомендаций по расчету тарифов на платные дополнительные образовательные услуги, предоставляемые муниципальными бюджетными образовательными учреждениями, подвед</w:t>
      </w:r>
      <w:r w:rsidR="00A01EB7">
        <w:rPr>
          <w:rFonts w:ascii="Times New Roman" w:eastAsia="Times New Roman" w:hAnsi="Times New Roman" w:cs="Times New Roman"/>
          <w:sz w:val="28"/>
          <w:szCs w:val="28"/>
        </w:rPr>
        <w:t xml:space="preserve">омственными Отделу образования </w:t>
      </w:r>
      <w:r w:rsidR="0051642B">
        <w:rPr>
          <w:rFonts w:ascii="Times New Roman" w:eastAsia="Times New Roman" w:hAnsi="Times New Roman" w:cs="Times New Roman"/>
          <w:sz w:val="28"/>
          <w:szCs w:val="28"/>
        </w:rPr>
        <w:t>Администрации г. Каменск-Шахтинский»,</w:t>
      </w:r>
      <w:r w:rsidR="003D4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29DF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51642B">
        <w:rPr>
          <w:rFonts w:ascii="Times New Roman" w:eastAsia="Times New Roman" w:hAnsi="Times New Roman" w:cs="Times New Roman"/>
          <w:sz w:val="28"/>
          <w:szCs w:val="28"/>
        </w:rPr>
        <w:t xml:space="preserve">протокола заседания тарифной комиссии Администрации города </w:t>
      </w:r>
      <w:r w:rsidR="0051642B" w:rsidRPr="005969E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741E5">
        <w:rPr>
          <w:rFonts w:ascii="Times New Roman" w:eastAsia="Times New Roman" w:hAnsi="Times New Roman" w:cs="Times New Roman"/>
          <w:sz w:val="28"/>
          <w:szCs w:val="28"/>
        </w:rPr>
        <w:t>18</w:t>
      </w:r>
      <w:r w:rsidR="0051642B" w:rsidRPr="005969E4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527F" w:rsidRPr="005969E4">
        <w:rPr>
          <w:rFonts w:ascii="Times New Roman" w:eastAsia="Times New Roman" w:hAnsi="Times New Roman" w:cs="Times New Roman"/>
          <w:sz w:val="28"/>
          <w:szCs w:val="28"/>
        </w:rPr>
        <w:t>03</w:t>
      </w:r>
      <w:r w:rsidR="008A4764" w:rsidRPr="005969E4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58527F" w:rsidRPr="005969E4">
        <w:rPr>
          <w:rFonts w:ascii="Times New Roman" w:eastAsia="Times New Roman" w:hAnsi="Times New Roman" w:cs="Times New Roman"/>
          <w:sz w:val="28"/>
          <w:szCs w:val="28"/>
        </w:rPr>
        <w:t>7</w:t>
      </w:r>
      <w:r w:rsidR="008A4764" w:rsidRPr="005969E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24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1E5">
        <w:rPr>
          <w:rFonts w:ascii="Times New Roman" w:eastAsia="Times New Roman" w:hAnsi="Times New Roman" w:cs="Times New Roman"/>
          <w:sz w:val="28"/>
          <w:szCs w:val="28"/>
        </w:rPr>
        <w:t>3</w:t>
      </w:r>
      <w:r w:rsidR="00AA5CB5" w:rsidRPr="005969E4">
        <w:rPr>
          <w:rFonts w:ascii="Times New Roman" w:eastAsia="Times New Roman" w:hAnsi="Times New Roman" w:cs="Times New Roman"/>
          <w:sz w:val="28"/>
          <w:szCs w:val="28"/>
        </w:rPr>
        <w:t>,</w:t>
      </w:r>
      <w:r w:rsidR="00FA1E17">
        <w:rPr>
          <w:rFonts w:ascii="Times New Roman" w:hAnsi="Times New Roman" w:cs="Times New Roman"/>
          <w:sz w:val="28"/>
          <w:szCs w:val="28"/>
        </w:rPr>
        <w:t xml:space="preserve"> Администрация города Каменск-Шахтинский</w:t>
      </w:r>
    </w:p>
    <w:p w:rsidR="006116B0" w:rsidRPr="00DB24ED" w:rsidRDefault="006116B0" w:rsidP="007A1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B4F" w:rsidRDefault="00FA1E17" w:rsidP="007A1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7A1B4F">
        <w:rPr>
          <w:rFonts w:ascii="Times New Roman" w:hAnsi="Times New Roman" w:cs="Times New Roman"/>
          <w:sz w:val="28"/>
          <w:szCs w:val="28"/>
        </w:rPr>
        <w:t>:</w:t>
      </w:r>
    </w:p>
    <w:p w:rsidR="006116B0" w:rsidRDefault="006116B0" w:rsidP="007A1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619" w:rsidRDefault="00B86619" w:rsidP="00B86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86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7B69CF">
        <w:rPr>
          <w:rFonts w:ascii="Times New Roman" w:hAnsi="Times New Roman" w:cs="Times New Roman"/>
          <w:sz w:val="28"/>
          <w:szCs w:val="28"/>
        </w:rPr>
        <w:t>арифы на платные дополнительные образоват</w:t>
      </w:r>
      <w:r w:rsidR="000E3386">
        <w:rPr>
          <w:rFonts w:ascii="Times New Roman" w:hAnsi="Times New Roman" w:cs="Times New Roman"/>
          <w:sz w:val="28"/>
          <w:szCs w:val="28"/>
        </w:rPr>
        <w:t xml:space="preserve">ельные услуги, предоставляемые </w:t>
      </w:r>
      <w:r w:rsidR="00B56A2D" w:rsidRPr="001B3489">
        <w:rPr>
          <w:rFonts w:ascii="Times New Roman" w:hAnsi="Times New Roman" w:cs="Times New Roman"/>
          <w:sz w:val="28"/>
          <w:szCs w:val="28"/>
        </w:rPr>
        <w:t xml:space="preserve">муниципальным бюджетным дошкольным образовательным учреждением </w:t>
      </w:r>
      <w:r w:rsidR="00B56A2D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9741E5" w:rsidRPr="009741E5">
        <w:rPr>
          <w:rFonts w:ascii="Times New Roman" w:hAnsi="Times New Roman" w:cs="Times New Roman"/>
          <w:sz w:val="28"/>
          <w:szCs w:val="28"/>
        </w:rPr>
        <w:t xml:space="preserve">общеразвивающего вида с приоритетным осуществлением деятельности по познавательно-речевому направлению развития детей </w:t>
      </w:r>
      <w:r w:rsidR="00B56A2D" w:rsidRPr="009741E5">
        <w:rPr>
          <w:rFonts w:ascii="Times New Roman" w:hAnsi="Times New Roman" w:cs="Times New Roman"/>
          <w:sz w:val="28"/>
          <w:szCs w:val="28"/>
        </w:rPr>
        <w:t>№</w:t>
      </w:r>
      <w:r w:rsidR="009741E5" w:rsidRPr="009741E5">
        <w:rPr>
          <w:rFonts w:ascii="Times New Roman" w:hAnsi="Times New Roman" w:cs="Times New Roman"/>
          <w:sz w:val="28"/>
          <w:szCs w:val="28"/>
        </w:rPr>
        <w:t xml:space="preserve"> 32</w:t>
      </w:r>
      <w:r w:rsidR="00B56A2D" w:rsidRPr="009741E5">
        <w:rPr>
          <w:rFonts w:ascii="Times New Roman" w:hAnsi="Times New Roman" w:cs="Times New Roman"/>
          <w:sz w:val="28"/>
          <w:szCs w:val="28"/>
        </w:rPr>
        <w:t xml:space="preserve"> г</w:t>
      </w:r>
      <w:r w:rsidR="00B56A2D" w:rsidRPr="00055168">
        <w:rPr>
          <w:rFonts w:ascii="Times New Roman" w:hAnsi="Times New Roman" w:cs="Times New Roman"/>
          <w:sz w:val="28"/>
          <w:szCs w:val="28"/>
        </w:rPr>
        <w:t>орода Каменск-Шахтинский</w:t>
      </w:r>
      <w:r>
        <w:rPr>
          <w:rFonts w:ascii="Times New Roman" w:hAnsi="Times New Roman" w:cs="Times New Roman"/>
          <w:sz w:val="28"/>
          <w:szCs w:val="28"/>
        </w:rPr>
        <w:t>, согласно приложению №</w:t>
      </w:r>
      <w:r w:rsidR="00596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7A1B4F" w:rsidRPr="009741E5" w:rsidRDefault="00B86619" w:rsidP="00B86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9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1B4F" w:rsidRPr="005969E4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62727E" w:rsidRPr="005969E4">
        <w:rPr>
          <w:rFonts w:ascii="Times New Roman" w:eastAsia="Times New Roman" w:hAnsi="Times New Roman" w:cs="Times New Roman"/>
          <w:sz w:val="28"/>
          <w:szCs w:val="28"/>
        </w:rPr>
        <w:t>тарифы</w:t>
      </w:r>
      <w:r w:rsidR="00D860AD" w:rsidRPr="005969E4">
        <w:rPr>
          <w:rFonts w:ascii="Times New Roman" w:eastAsia="Times New Roman" w:hAnsi="Times New Roman" w:cs="Times New Roman"/>
          <w:sz w:val="28"/>
          <w:szCs w:val="28"/>
        </w:rPr>
        <w:t xml:space="preserve"> на платные дополнительные образовательные услуги, </w:t>
      </w:r>
      <w:r w:rsidR="00D860AD" w:rsidRPr="005969E4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385439" w:rsidRPr="005969E4">
        <w:rPr>
          <w:rFonts w:ascii="Times New Roman" w:hAnsi="Times New Roman" w:cs="Times New Roman"/>
          <w:sz w:val="28"/>
          <w:szCs w:val="28"/>
        </w:rPr>
        <w:t xml:space="preserve">муниципальным бюджетным дошкольным образовательным учреждением детский сад </w:t>
      </w:r>
      <w:r w:rsidR="009741E5" w:rsidRPr="009741E5">
        <w:rPr>
          <w:rFonts w:ascii="Times New Roman" w:hAnsi="Times New Roman" w:cs="Times New Roman"/>
          <w:sz w:val="28"/>
          <w:szCs w:val="28"/>
        </w:rPr>
        <w:t>общеразвивающего вида с приоритетным осуществлением деятельности по познавательно-речевому направлению развития детей № 40 города Каменск-Шахтинский</w:t>
      </w:r>
      <w:r w:rsidR="00D860AD" w:rsidRPr="009741E5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DE530A" w:rsidRPr="009741E5">
        <w:rPr>
          <w:rFonts w:ascii="Times New Roman" w:hAnsi="Times New Roman" w:cs="Times New Roman"/>
          <w:sz w:val="28"/>
          <w:szCs w:val="28"/>
        </w:rPr>
        <w:t xml:space="preserve"> №</w:t>
      </w:r>
      <w:r w:rsidR="005969E4" w:rsidRPr="009741E5">
        <w:rPr>
          <w:rFonts w:ascii="Times New Roman" w:hAnsi="Times New Roman" w:cs="Times New Roman"/>
          <w:sz w:val="28"/>
          <w:szCs w:val="28"/>
        </w:rPr>
        <w:t xml:space="preserve"> </w:t>
      </w:r>
      <w:r w:rsidRPr="009741E5">
        <w:rPr>
          <w:rFonts w:ascii="Times New Roman" w:hAnsi="Times New Roman" w:cs="Times New Roman"/>
          <w:sz w:val="28"/>
          <w:szCs w:val="28"/>
        </w:rPr>
        <w:t>2</w:t>
      </w:r>
      <w:r w:rsidR="00740345" w:rsidRPr="009741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1B4F" w:rsidRPr="005969E4" w:rsidRDefault="009741E5" w:rsidP="00A01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01E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A1B4F" w:rsidRPr="005969E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подлежит опубликованию и вступает в силу </w:t>
      </w:r>
      <w:r w:rsidR="00F8538B" w:rsidRPr="005969E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20022" w:rsidRPr="005969E4">
        <w:rPr>
          <w:rFonts w:ascii="Times New Roman" w:eastAsia="Times New Roman" w:hAnsi="Times New Roman" w:cs="Times New Roman"/>
          <w:sz w:val="28"/>
          <w:szCs w:val="28"/>
        </w:rPr>
        <w:t>о дня официального опубликования</w:t>
      </w:r>
      <w:r w:rsidR="00F8538B" w:rsidRPr="005969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1B4F" w:rsidRDefault="009741E5" w:rsidP="007A1B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3447" w:rsidRPr="005969E4">
        <w:rPr>
          <w:rFonts w:ascii="Times New Roman" w:hAnsi="Times New Roman" w:cs="Times New Roman"/>
          <w:sz w:val="28"/>
          <w:szCs w:val="28"/>
        </w:rPr>
        <w:t>.</w:t>
      </w:r>
      <w:r w:rsidR="00B50E34" w:rsidRPr="005969E4">
        <w:rPr>
          <w:rFonts w:ascii="Times New Roman" w:hAnsi="Times New Roman" w:cs="Times New Roman"/>
          <w:sz w:val="28"/>
          <w:szCs w:val="28"/>
        </w:rPr>
        <w:t xml:space="preserve"> </w:t>
      </w:r>
      <w:r w:rsidR="007A1B4F" w:rsidRPr="005969E4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возложить на заместителя</w:t>
      </w:r>
      <w:r w:rsidR="007A1B4F">
        <w:rPr>
          <w:rFonts w:ascii="Times New Roman" w:hAnsi="Times New Roman" w:cs="Times New Roman"/>
          <w:sz w:val="28"/>
          <w:szCs w:val="28"/>
        </w:rPr>
        <w:t xml:space="preserve"> </w:t>
      </w:r>
      <w:r w:rsidR="00B50E34">
        <w:rPr>
          <w:rFonts w:ascii="Times New Roman" w:hAnsi="Times New Roman" w:cs="Times New Roman"/>
          <w:sz w:val="28"/>
          <w:szCs w:val="28"/>
        </w:rPr>
        <w:t xml:space="preserve"> </w:t>
      </w:r>
      <w:r w:rsidR="007A1B4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50E34">
        <w:rPr>
          <w:rFonts w:ascii="Times New Roman" w:hAnsi="Times New Roman" w:cs="Times New Roman"/>
          <w:sz w:val="28"/>
          <w:szCs w:val="28"/>
        </w:rPr>
        <w:t xml:space="preserve"> </w:t>
      </w:r>
      <w:r w:rsidR="007A1B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50E34">
        <w:rPr>
          <w:rFonts w:ascii="Times New Roman" w:hAnsi="Times New Roman" w:cs="Times New Roman"/>
          <w:sz w:val="28"/>
          <w:szCs w:val="28"/>
        </w:rPr>
        <w:t xml:space="preserve"> </w:t>
      </w:r>
      <w:r w:rsidR="007A1B4F">
        <w:rPr>
          <w:rFonts w:ascii="Times New Roman" w:hAnsi="Times New Roman" w:cs="Times New Roman"/>
          <w:sz w:val="28"/>
          <w:szCs w:val="28"/>
        </w:rPr>
        <w:t>города</w:t>
      </w:r>
      <w:r w:rsidR="00B50E34">
        <w:rPr>
          <w:rFonts w:ascii="Times New Roman" w:hAnsi="Times New Roman" w:cs="Times New Roman"/>
          <w:sz w:val="28"/>
          <w:szCs w:val="28"/>
        </w:rPr>
        <w:t xml:space="preserve"> по  социальным  вопросам  Мирскую М.В.</w:t>
      </w:r>
    </w:p>
    <w:p w:rsidR="007A1B4F" w:rsidRDefault="007A1B4F" w:rsidP="007A1B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3644" w:rsidRDefault="007E3644" w:rsidP="007A1B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544A" w:rsidRDefault="006C544A" w:rsidP="007A1B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4AFE" w:rsidRDefault="00E24AFE" w:rsidP="00E24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E24AFE" w:rsidRDefault="00E24AFE" w:rsidP="00E24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                                                                           К.К. Фетисов</w:t>
      </w: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35F4" w:rsidRDefault="004735F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544" w:rsidRDefault="0066754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544" w:rsidRDefault="0066754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544" w:rsidRDefault="0066754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544" w:rsidRDefault="0066754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544" w:rsidRDefault="00667544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9741E5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9741E5" w:rsidRDefault="009741E5" w:rsidP="009741E5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741E5" w:rsidRDefault="009741E5" w:rsidP="009741E5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9741E5" w:rsidRDefault="009741E5" w:rsidP="009741E5">
      <w:pPr>
        <w:spacing w:after="0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</w:t>
      </w:r>
      <w:r w:rsidR="00770A6B">
        <w:rPr>
          <w:rFonts w:ascii="Times New Roman" w:hAnsi="Times New Roman" w:cs="Times New Roman"/>
          <w:sz w:val="28"/>
          <w:szCs w:val="28"/>
        </w:rPr>
        <w:t xml:space="preserve"> </w:t>
      </w:r>
      <w:r w:rsidR="00667544">
        <w:rPr>
          <w:rFonts w:ascii="Times New Roman" w:hAnsi="Times New Roman" w:cs="Times New Roman"/>
          <w:sz w:val="28"/>
          <w:szCs w:val="28"/>
        </w:rPr>
        <w:t>05.06.</w:t>
      </w:r>
      <w:r w:rsidR="00770A6B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67544">
        <w:rPr>
          <w:rFonts w:ascii="Times New Roman" w:hAnsi="Times New Roman" w:cs="Times New Roman"/>
          <w:sz w:val="28"/>
          <w:szCs w:val="28"/>
        </w:rPr>
        <w:t>489</w:t>
      </w: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</w:t>
      </w: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платные дополнительные образовательные услуги, предоставляемые муниципальным бюджетным дошкольным образовательным учреждением детский сад общеразвивающего вида с приоритетным осуществлением деятельности по познавательно-речевому направлению </w:t>
      </w: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детей № 32 города Каменск-Шахтинский</w:t>
      </w: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3"/>
        <w:gridCol w:w="7242"/>
        <w:gridCol w:w="2052"/>
      </w:tblGrid>
      <w:tr w:rsidR="009741E5" w:rsidTr="005E01D5">
        <w:tc>
          <w:tcPr>
            <w:tcW w:w="673" w:type="dxa"/>
          </w:tcPr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242" w:type="dxa"/>
            <w:vAlign w:val="center"/>
          </w:tcPr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52" w:type="dxa"/>
          </w:tcPr>
          <w:p w:rsidR="009741E5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за 1 час на одного получателя</w:t>
            </w:r>
          </w:p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 коп.)</w:t>
            </w:r>
          </w:p>
        </w:tc>
      </w:tr>
      <w:tr w:rsidR="009741E5" w:rsidTr="005E01D5">
        <w:tc>
          <w:tcPr>
            <w:tcW w:w="9967" w:type="dxa"/>
            <w:gridSpan w:val="3"/>
          </w:tcPr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Групповые занятия</w:t>
            </w:r>
          </w:p>
        </w:tc>
      </w:tr>
      <w:tr w:rsidR="009741E5" w:rsidTr="005E01D5">
        <w:tc>
          <w:tcPr>
            <w:tcW w:w="673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42" w:type="dxa"/>
          </w:tcPr>
          <w:p w:rsidR="009741E5" w:rsidRPr="00CE205C" w:rsidRDefault="009741E5" w:rsidP="009741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«Кружок Умелые ручки» возраст детей 1,5-2 года  </w:t>
            </w:r>
          </w:p>
        </w:tc>
        <w:tc>
          <w:tcPr>
            <w:tcW w:w="2052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55,50</w:t>
            </w:r>
          </w:p>
        </w:tc>
      </w:tr>
      <w:tr w:rsidR="009741E5" w:rsidTr="005E01D5">
        <w:tc>
          <w:tcPr>
            <w:tcW w:w="673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42" w:type="dxa"/>
          </w:tcPr>
          <w:p w:rsidR="009741E5" w:rsidRPr="00CE205C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«Кружок Умелые ручки» возраст детей 2-3 года</w:t>
            </w:r>
          </w:p>
        </w:tc>
        <w:tc>
          <w:tcPr>
            <w:tcW w:w="2052" w:type="dxa"/>
          </w:tcPr>
          <w:p w:rsidR="009741E5" w:rsidRPr="00CE205C" w:rsidRDefault="005E01D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48,50</w:t>
            </w:r>
          </w:p>
        </w:tc>
      </w:tr>
      <w:tr w:rsidR="009741E5" w:rsidTr="005E01D5">
        <w:tc>
          <w:tcPr>
            <w:tcW w:w="673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42" w:type="dxa"/>
          </w:tcPr>
          <w:p w:rsidR="009741E5" w:rsidRPr="00CE205C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«Логопедическая помощь» возраст детей 4-7 лет</w:t>
            </w:r>
          </w:p>
        </w:tc>
        <w:tc>
          <w:tcPr>
            <w:tcW w:w="2052" w:type="dxa"/>
          </w:tcPr>
          <w:p w:rsidR="009741E5" w:rsidRPr="00CE205C" w:rsidRDefault="005E01D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117,50</w:t>
            </w:r>
          </w:p>
        </w:tc>
      </w:tr>
      <w:tr w:rsidR="009741E5" w:rsidTr="005E01D5">
        <w:tc>
          <w:tcPr>
            <w:tcW w:w="673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42" w:type="dxa"/>
          </w:tcPr>
          <w:p w:rsidR="009741E5" w:rsidRPr="00CE205C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повышенного уровня образовательных услуг «Иностранный язык» возраст детей 4-7 лет</w:t>
            </w:r>
          </w:p>
        </w:tc>
        <w:tc>
          <w:tcPr>
            <w:tcW w:w="2052" w:type="dxa"/>
          </w:tcPr>
          <w:p w:rsidR="009741E5" w:rsidRPr="00CE205C" w:rsidRDefault="005E01D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81,00</w:t>
            </w:r>
          </w:p>
        </w:tc>
      </w:tr>
      <w:tr w:rsidR="009741E5" w:rsidTr="005E01D5">
        <w:tc>
          <w:tcPr>
            <w:tcW w:w="673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42" w:type="dxa"/>
          </w:tcPr>
          <w:p w:rsidR="009741E5" w:rsidRPr="00CE205C" w:rsidRDefault="009200DC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741E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образовательная программа по системе </w:t>
            </w:r>
            <w:r w:rsidR="00770A6B">
              <w:rPr>
                <w:rFonts w:ascii="Times New Roman" w:hAnsi="Times New Roman" w:cs="Times New Roman"/>
                <w:sz w:val="28"/>
                <w:szCs w:val="28"/>
              </w:rPr>
              <w:t>Монтессори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70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41E5">
              <w:rPr>
                <w:rFonts w:ascii="Times New Roman" w:hAnsi="Times New Roman" w:cs="Times New Roman"/>
                <w:sz w:val="28"/>
                <w:szCs w:val="28"/>
              </w:rPr>
              <w:t xml:space="preserve"> возраст детей 2-3 года</w:t>
            </w:r>
          </w:p>
        </w:tc>
        <w:tc>
          <w:tcPr>
            <w:tcW w:w="2052" w:type="dxa"/>
          </w:tcPr>
          <w:p w:rsidR="009741E5" w:rsidRPr="00CE205C" w:rsidRDefault="005E01D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42,50</w:t>
            </w:r>
          </w:p>
        </w:tc>
      </w:tr>
      <w:tr w:rsidR="009741E5" w:rsidTr="005E01D5">
        <w:tc>
          <w:tcPr>
            <w:tcW w:w="673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42" w:type="dxa"/>
          </w:tcPr>
          <w:p w:rsidR="009741E5" w:rsidRPr="00CE205C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повышенного уровня образовательных услуг «Хореография» возраст детей 2-3 года, 4-7 лет</w:t>
            </w:r>
          </w:p>
        </w:tc>
        <w:tc>
          <w:tcPr>
            <w:tcW w:w="2052" w:type="dxa"/>
          </w:tcPr>
          <w:p w:rsidR="009741E5" w:rsidRPr="00CE205C" w:rsidRDefault="005E01D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76,00</w:t>
            </w:r>
          </w:p>
        </w:tc>
      </w:tr>
    </w:tbl>
    <w:p w:rsidR="009741E5" w:rsidRDefault="009741E5" w:rsidP="009741E5">
      <w:pPr>
        <w:spacing w:after="0"/>
        <w:jc w:val="both"/>
        <w:rPr>
          <w:sz w:val="28"/>
          <w:szCs w:val="28"/>
        </w:rPr>
      </w:pPr>
    </w:p>
    <w:p w:rsidR="009741E5" w:rsidRDefault="009741E5" w:rsidP="009741E5">
      <w:pPr>
        <w:spacing w:after="0"/>
        <w:jc w:val="both"/>
        <w:rPr>
          <w:sz w:val="28"/>
          <w:szCs w:val="28"/>
        </w:rPr>
      </w:pPr>
    </w:p>
    <w:p w:rsidR="009741E5" w:rsidRDefault="009741E5" w:rsidP="009741E5">
      <w:pPr>
        <w:spacing w:after="0"/>
        <w:jc w:val="both"/>
        <w:rPr>
          <w:sz w:val="28"/>
          <w:szCs w:val="28"/>
        </w:rPr>
      </w:pPr>
    </w:p>
    <w:p w:rsidR="009741E5" w:rsidRDefault="009741E5" w:rsidP="00974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9741E5" w:rsidRDefault="009741E5" w:rsidP="00974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EC1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Э.В. Ковалев</w:t>
      </w:r>
    </w:p>
    <w:p w:rsidR="009741E5" w:rsidRPr="00C62EC1" w:rsidRDefault="009741E5" w:rsidP="00974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27F" w:rsidRDefault="0058527F" w:rsidP="002D34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325F" w:rsidRDefault="0012325F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8F68B3" w:rsidRDefault="008F68B3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8F68B3" w:rsidRDefault="008F68B3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8F68B3" w:rsidRDefault="008F68B3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8F68B3" w:rsidRDefault="008F68B3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A01EB7" w:rsidRDefault="00A01EB7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6C5BB5" w:rsidRDefault="004735F4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A3E79">
        <w:rPr>
          <w:rFonts w:ascii="Times New Roman" w:hAnsi="Times New Roman" w:cs="Times New Roman"/>
          <w:sz w:val="28"/>
          <w:szCs w:val="28"/>
        </w:rPr>
        <w:t>№</w:t>
      </w:r>
      <w:r w:rsidR="002E069A">
        <w:rPr>
          <w:rFonts w:ascii="Times New Roman" w:hAnsi="Times New Roman" w:cs="Times New Roman"/>
          <w:sz w:val="28"/>
          <w:szCs w:val="28"/>
        </w:rPr>
        <w:t xml:space="preserve"> </w:t>
      </w:r>
      <w:r w:rsidR="0012325F">
        <w:rPr>
          <w:rFonts w:ascii="Times New Roman" w:hAnsi="Times New Roman" w:cs="Times New Roman"/>
          <w:sz w:val="28"/>
          <w:szCs w:val="28"/>
        </w:rPr>
        <w:t>2</w:t>
      </w:r>
    </w:p>
    <w:p w:rsidR="008B0B4E" w:rsidRDefault="008B0B4E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B0B4E" w:rsidRDefault="008B0B4E" w:rsidP="00FE247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8B0B4E" w:rsidRDefault="00013D22" w:rsidP="00013D22">
      <w:pPr>
        <w:spacing w:after="0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544">
        <w:rPr>
          <w:rFonts w:ascii="Times New Roman" w:hAnsi="Times New Roman" w:cs="Times New Roman"/>
          <w:sz w:val="28"/>
          <w:szCs w:val="28"/>
        </w:rPr>
        <w:t>от 05.06.2017  № 489</w:t>
      </w:r>
    </w:p>
    <w:p w:rsidR="00956EDD" w:rsidRDefault="00956EDD" w:rsidP="008B0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1EB7" w:rsidRDefault="00A01EB7" w:rsidP="008B0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</w:t>
      </w: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платные дополнительные образовательные услуги, предоставляемые муниципальным бюджетным дошкольным образовательным учреждением детский сад общеразвивающего вида с приоритетным осуществлением деятельности по познавательно-речевому направлению </w:t>
      </w: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детей № 40 города Каменск-Шахтинский</w:t>
      </w:r>
    </w:p>
    <w:p w:rsidR="009741E5" w:rsidRDefault="009741E5" w:rsidP="009741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3"/>
        <w:gridCol w:w="7242"/>
        <w:gridCol w:w="2052"/>
      </w:tblGrid>
      <w:tr w:rsidR="009741E5" w:rsidTr="0039600E">
        <w:tc>
          <w:tcPr>
            <w:tcW w:w="675" w:type="dxa"/>
          </w:tcPr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065" w:type="dxa"/>
          </w:tcPr>
          <w:p w:rsidR="009741E5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за 1 час на одного получателя</w:t>
            </w:r>
          </w:p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 коп.)</w:t>
            </w:r>
          </w:p>
        </w:tc>
      </w:tr>
      <w:tr w:rsidR="009741E5" w:rsidTr="0039600E">
        <w:tc>
          <w:tcPr>
            <w:tcW w:w="10111" w:type="dxa"/>
            <w:gridSpan w:val="3"/>
          </w:tcPr>
          <w:p w:rsidR="009741E5" w:rsidRPr="00956EDD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EDD">
              <w:rPr>
                <w:rFonts w:ascii="Times New Roman" w:hAnsi="Times New Roman" w:cs="Times New Roman"/>
                <w:sz w:val="28"/>
                <w:szCs w:val="28"/>
              </w:rPr>
              <w:t>Групповые занятия</w:t>
            </w:r>
          </w:p>
        </w:tc>
      </w:tr>
      <w:tr w:rsidR="009741E5" w:rsidTr="0039600E">
        <w:tc>
          <w:tcPr>
            <w:tcW w:w="675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9741E5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обучению в школе. </w:t>
            </w:r>
          </w:p>
          <w:p w:rsidR="009741E5" w:rsidRPr="00CE205C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Кружок «Тропинка к школе» (возраст детей  6-7 лет).</w:t>
            </w:r>
          </w:p>
        </w:tc>
        <w:tc>
          <w:tcPr>
            <w:tcW w:w="2065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55,50</w:t>
            </w:r>
          </w:p>
        </w:tc>
      </w:tr>
      <w:tr w:rsidR="009741E5" w:rsidTr="0039600E">
        <w:tc>
          <w:tcPr>
            <w:tcW w:w="675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9741E5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изобразительной деятельности. </w:t>
            </w:r>
          </w:p>
          <w:p w:rsidR="009741E5" w:rsidRPr="00CE205C" w:rsidRDefault="009741E5" w:rsidP="003960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 xml:space="preserve">Кружок «Волшебные ручки» (возраст 5-7 лет) </w:t>
            </w:r>
            <w:r w:rsidRPr="00CE20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65" w:type="dxa"/>
          </w:tcPr>
          <w:p w:rsidR="009741E5" w:rsidRPr="00CE205C" w:rsidRDefault="009741E5" w:rsidP="00396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05C">
              <w:rPr>
                <w:rFonts w:ascii="Times New Roman" w:hAnsi="Times New Roman" w:cs="Times New Roman"/>
                <w:sz w:val="28"/>
                <w:szCs w:val="28"/>
              </w:rPr>
              <w:t>55,50</w:t>
            </w:r>
          </w:p>
        </w:tc>
      </w:tr>
    </w:tbl>
    <w:p w:rsidR="009741E5" w:rsidRDefault="009741E5" w:rsidP="009741E5">
      <w:pPr>
        <w:spacing w:after="0"/>
        <w:jc w:val="both"/>
        <w:rPr>
          <w:sz w:val="28"/>
          <w:szCs w:val="28"/>
        </w:rPr>
      </w:pPr>
    </w:p>
    <w:p w:rsidR="009741E5" w:rsidRDefault="009741E5" w:rsidP="009741E5">
      <w:pPr>
        <w:spacing w:after="0"/>
        <w:jc w:val="both"/>
        <w:rPr>
          <w:sz w:val="28"/>
          <w:szCs w:val="28"/>
        </w:rPr>
      </w:pPr>
    </w:p>
    <w:p w:rsidR="009741E5" w:rsidRDefault="009741E5" w:rsidP="009741E5">
      <w:pPr>
        <w:spacing w:after="0"/>
        <w:jc w:val="both"/>
        <w:rPr>
          <w:sz w:val="28"/>
          <w:szCs w:val="28"/>
        </w:rPr>
      </w:pPr>
    </w:p>
    <w:p w:rsidR="009741E5" w:rsidRDefault="009741E5" w:rsidP="00974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9741E5" w:rsidRDefault="009741E5" w:rsidP="00974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EC1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Э.В. Ковалев</w:t>
      </w:r>
    </w:p>
    <w:p w:rsidR="009741E5" w:rsidRPr="00C62EC1" w:rsidRDefault="009741E5" w:rsidP="00974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9741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9741E5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9741E5" w:rsidRDefault="009741E5" w:rsidP="009741E5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023C6F" w:rsidRDefault="00770A6B" w:rsidP="00770A6B">
      <w:pPr>
        <w:tabs>
          <w:tab w:val="left" w:pos="8655"/>
        </w:tabs>
        <w:spacing w:after="0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23C6F" w:rsidRDefault="00023C6F" w:rsidP="00CB470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2E069A" w:rsidRDefault="002E069A" w:rsidP="00CB470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2E069A" w:rsidRDefault="002E069A" w:rsidP="00CB470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2E069A" w:rsidRDefault="002E069A" w:rsidP="00CB470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2E069A" w:rsidRDefault="002E069A" w:rsidP="00CB470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p w:rsidR="00513959" w:rsidRDefault="00513959" w:rsidP="00CB470E">
      <w:pPr>
        <w:spacing w:after="0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</w:p>
    <w:sectPr w:rsidR="00513959" w:rsidSect="00DE530A">
      <w:footerReference w:type="default" r:id="rId7"/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8EF" w:rsidRDefault="007108EF" w:rsidP="006116B0">
      <w:pPr>
        <w:spacing w:after="0" w:line="240" w:lineRule="auto"/>
      </w:pPr>
      <w:r>
        <w:separator/>
      </w:r>
    </w:p>
  </w:endnote>
  <w:endnote w:type="continuationSeparator" w:id="1">
    <w:p w:rsidR="007108EF" w:rsidRDefault="007108EF" w:rsidP="00611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10" w:rsidRDefault="002A2F6C">
    <w:pPr>
      <w:pStyle w:val="a8"/>
    </w:pPr>
    <w:r>
      <w:t>Т</w:t>
    </w:r>
    <w:r w:rsidR="00534910">
      <w:t>ариф</w:t>
    </w:r>
    <w:r>
      <w:t xml:space="preserve">  Д/сад </w:t>
    </w:r>
    <w:r w:rsidR="009741E5">
      <w:t>№ 32 и 40</w:t>
    </w:r>
  </w:p>
  <w:p w:rsidR="00F15221" w:rsidRDefault="00F15221">
    <w:pPr>
      <w:pStyle w:val="a8"/>
    </w:pPr>
  </w:p>
  <w:p w:rsidR="00FA72FA" w:rsidRDefault="00FA72FA">
    <w:pPr>
      <w:pStyle w:val="a8"/>
    </w:pPr>
  </w:p>
  <w:p w:rsidR="00534910" w:rsidRDefault="0053491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8EF" w:rsidRDefault="007108EF" w:rsidP="006116B0">
      <w:pPr>
        <w:spacing w:after="0" w:line="240" w:lineRule="auto"/>
      </w:pPr>
      <w:r>
        <w:separator/>
      </w:r>
    </w:p>
  </w:footnote>
  <w:footnote w:type="continuationSeparator" w:id="1">
    <w:p w:rsidR="007108EF" w:rsidRDefault="007108EF" w:rsidP="00611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5588"/>
    <w:rsid w:val="00002DCE"/>
    <w:rsid w:val="00013D22"/>
    <w:rsid w:val="00021EC0"/>
    <w:rsid w:val="00023C6F"/>
    <w:rsid w:val="00024D47"/>
    <w:rsid w:val="00034634"/>
    <w:rsid w:val="0003587D"/>
    <w:rsid w:val="00044B8F"/>
    <w:rsid w:val="0005028A"/>
    <w:rsid w:val="000551BB"/>
    <w:rsid w:val="00065E43"/>
    <w:rsid w:val="000675B4"/>
    <w:rsid w:val="00093217"/>
    <w:rsid w:val="000939E9"/>
    <w:rsid w:val="00097B9C"/>
    <w:rsid w:val="000A29DF"/>
    <w:rsid w:val="000A49F4"/>
    <w:rsid w:val="000C4912"/>
    <w:rsid w:val="000D0613"/>
    <w:rsid w:val="000D75BB"/>
    <w:rsid w:val="000E1581"/>
    <w:rsid w:val="000E3386"/>
    <w:rsid w:val="001076A7"/>
    <w:rsid w:val="00114261"/>
    <w:rsid w:val="001149B7"/>
    <w:rsid w:val="0012325F"/>
    <w:rsid w:val="00132299"/>
    <w:rsid w:val="001325E1"/>
    <w:rsid w:val="00132769"/>
    <w:rsid w:val="00161290"/>
    <w:rsid w:val="00165B0A"/>
    <w:rsid w:val="001713AD"/>
    <w:rsid w:val="001742E3"/>
    <w:rsid w:val="001774EF"/>
    <w:rsid w:val="001906EB"/>
    <w:rsid w:val="001B63D2"/>
    <w:rsid w:val="001C0176"/>
    <w:rsid w:val="001C7668"/>
    <w:rsid w:val="001D4418"/>
    <w:rsid w:val="001E40FC"/>
    <w:rsid w:val="001F1EA0"/>
    <w:rsid w:val="001F7A58"/>
    <w:rsid w:val="0020274F"/>
    <w:rsid w:val="00212256"/>
    <w:rsid w:val="002139EE"/>
    <w:rsid w:val="00221231"/>
    <w:rsid w:val="00222B7A"/>
    <w:rsid w:val="00231EA0"/>
    <w:rsid w:val="002325C1"/>
    <w:rsid w:val="00235FAA"/>
    <w:rsid w:val="00247220"/>
    <w:rsid w:val="00252741"/>
    <w:rsid w:val="002600AE"/>
    <w:rsid w:val="00261DDF"/>
    <w:rsid w:val="00262075"/>
    <w:rsid w:val="0026461C"/>
    <w:rsid w:val="00274AD8"/>
    <w:rsid w:val="00277A44"/>
    <w:rsid w:val="00294F61"/>
    <w:rsid w:val="002A21F6"/>
    <w:rsid w:val="002A27E4"/>
    <w:rsid w:val="002A2F6C"/>
    <w:rsid w:val="002B2E8C"/>
    <w:rsid w:val="002C2FAA"/>
    <w:rsid w:val="002C56AD"/>
    <w:rsid w:val="002D3440"/>
    <w:rsid w:val="002D3AAF"/>
    <w:rsid w:val="002E069A"/>
    <w:rsid w:val="002E2F60"/>
    <w:rsid w:val="00302AFE"/>
    <w:rsid w:val="0030586F"/>
    <w:rsid w:val="00307611"/>
    <w:rsid w:val="003112CB"/>
    <w:rsid w:val="00321BA8"/>
    <w:rsid w:val="00330E1E"/>
    <w:rsid w:val="00342AE0"/>
    <w:rsid w:val="00355588"/>
    <w:rsid w:val="0036027F"/>
    <w:rsid w:val="00360B44"/>
    <w:rsid w:val="00362EC0"/>
    <w:rsid w:val="003651E9"/>
    <w:rsid w:val="00375E0D"/>
    <w:rsid w:val="00383B7D"/>
    <w:rsid w:val="003850F9"/>
    <w:rsid w:val="00385439"/>
    <w:rsid w:val="003877BF"/>
    <w:rsid w:val="00393447"/>
    <w:rsid w:val="003937FD"/>
    <w:rsid w:val="003A330C"/>
    <w:rsid w:val="003A7A80"/>
    <w:rsid w:val="003B0C15"/>
    <w:rsid w:val="003B1E9C"/>
    <w:rsid w:val="003C1AF4"/>
    <w:rsid w:val="003C2783"/>
    <w:rsid w:val="003C4125"/>
    <w:rsid w:val="003C6513"/>
    <w:rsid w:val="003D2F77"/>
    <w:rsid w:val="003D415E"/>
    <w:rsid w:val="003D4F70"/>
    <w:rsid w:val="003E512A"/>
    <w:rsid w:val="004128E8"/>
    <w:rsid w:val="00420022"/>
    <w:rsid w:val="004554B9"/>
    <w:rsid w:val="004735F4"/>
    <w:rsid w:val="004871EE"/>
    <w:rsid w:val="00487EA8"/>
    <w:rsid w:val="00494387"/>
    <w:rsid w:val="004972B7"/>
    <w:rsid w:val="004B1A8A"/>
    <w:rsid w:val="004B26A2"/>
    <w:rsid w:val="004B75D6"/>
    <w:rsid w:val="004C0A68"/>
    <w:rsid w:val="004C316D"/>
    <w:rsid w:val="004D64AF"/>
    <w:rsid w:val="004D6759"/>
    <w:rsid w:val="004D6C7B"/>
    <w:rsid w:val="004E3EDD"/>
    <w:rsid w:val="004E40F1"/>
    <w:rsid w:val="004E59B5"/>
    <w:rsid w:val="004F5589"/>
    <w:rsid w:val="00503C84"/>
    <w:rsid w:val="0050679A"/>
    <w:rsid w:val="00512EB5"/>
    <w:rsid w:val="00513959"/>
    <w:rsid w:val="00514A0D"/>
    <w:rsid w:val="0051642B"/>
    <w:rsid w:val="00522BA9"/>
    <w:rsid w:val="00530792"/>
    <w:rsid w:val="005314EF"/>
    <w:rsid w:val="00534910"/>
    <w:rsid w:val="00550F91"/>
    <w:rsid w:val="00552333"/>
    <w:rsid w:val="00556398"/>
    <w:rsid w:val="00557609"/>
    <w:rsid w:val="00561F25"/>
    <w:rsid w:val="0057205A"/>
    <w:rsid w:val="00573F79"/>
    <w:rsid w:val="00577EDE"/>
    <w:rsid w:val="00584883"/>
    <w:rsid w:val="0058527F"/>
    <w:rsid w:val="005969E4"/>
    <w:rsid w:val="005C3445"/>
    <w:rsid w:val="005C39DB"/>
    <w:rsid w:val="005D5482"/>
    <w:rsid w:val="005D6630"/>
    <w:rsid w:val="005E01D5"/>
    <w:rsid w:val="005F4B1C"/>
    <w:rsid w:val="005F5D7F"/>
    <w:rsid w:val="005F5E0E"/>
    <w:rsid w:val="00607E3A"/>
    <w:rsid w:val="006116B0"/>
    <w:rsid w:val="00616291"/>
    <w:rsid w:val="006226E0"/>
    <w:rsid w:val="00622D43"/>
    <w:rsid w:val="0062727E"/>
    <w:rsid w:val="006475A6"/>
    <w:rsid w:val="00667544"/>
    <w:rsid w:val="006744C6"/>
    <w:rsid w:val="00686C37"/>
    <w:rsid w:val="006A69C8"/>
    <w:rsid w:val="006B0ABB"/>
    <w:rsid w:val="006B292D"/>
    <w:rsid w:val="006C4FEE"/>
    <w:rsid w:val="006C544A"/>
    <w:rsid w:val="006C5BB5"/>
    <w:rsid w:val="006D0A23"/>
    <w:rsid w:val="006E0F0C"/>
    <w:rsid w:val="006F21D1"/>
    <w:rsid w:val="006F54DA"/>
    <w:rsid w:val="006F6177"/>
    <w:rsid w:val="006F78B8"/>
    <w:rsid w:val="00700106"/>
    <w:rsid w:val="007108EF"/>
    <w:rsid w:val="00715473"/>
    <w:rsid w:val="007160ED"/>
    <w:rsid w:val="00740345"/>
    <w:rsid w:val="00764422"/>
    <w:rsid w:val="00767FF5"/>
    <w:rsid w:val="00770A6B"/>
    <w:rsid w:val="007966BD"/>
    <w:rsid w:val="00796E13"/>
    <w:rsid w:val="007A06AD"/>
    <w:rsid w:val="007A1B4F"/>
    <w:rsid w:val="007A255C"/>
    <w:rsid w:val="007A50A0"/>
    <w:rsid w:val="007B0841"/>
    <w:rsid w:val="007C0FD3"/>
    <w:rsid w:val="007D5E3A"/>
    <w:rsid w:val="007D776C"/>
    <w:rsid w:val="007E3644"/>
    <w:rsid w:val="007F41AC"/>
    <w:rsid w:val="00804BE8"/>
    <w:rsid w:val="00822579"/>
    <w:rsid w:val="008238BB"/>
    <w:rsid w:val="0082523C"/>
    <w:rsid w:val="00836A73"/>
    <w:rsid w:val="00844D49"/>
    <w:rsid w:val="00885433"/>
    <w:rsid w:val="0088760F"/>
    <w:rsid w:val="008932F0"/>
    <w:rsid w:val="00895B01"/>
    <w:rsid w:val="008A417E"/>
    <w:rsid w:val="008A4764"/>
    <w:rsid w:val="008A48D8"/>
    <w:rsid w:val="008B0B4E"/>
    <w:rsid w:val="008C37F8"/>
    <w:rsid w:val="008D25A2"/>
    <w:rsid w:val="008E2570"/>
    <w:rsid w:val="008E2D81"/>
    <w:rsid w:val="008F68B3"/>
    <w:rsid w:val="00901E8D"/>
    <w:rsid w:val="0091275C"/>
    <w:rsid w:val="0091719E"/>
    <w:rsid w:val="009200DC"/>
    <w:rsid w:val="00923798"/>
    <w:rsid w:val="00925856"/>
    <w:rsid w:val="00930B71"/>
    <w:rsid w:val="00932CA9"/>
    <w:rsid w:val="0094647E"/>
    <w:rsid w:val="009464F6"/>
    <w:rsid w:val="00951C7A"/>
    <w:rsid w:val="00953424"/>
    <w:rsid w:val="00956A8B"/>
    <w:rsid w:val="00956EDD"/>
    <w:rsid w:val="0095782A"/>
    <w:rsid w:val="00960F78"/>
    <w:rsid w:val="00964F54"/>
    <w:rsid w:val="00972B38"/>
    <w:rsid w:val="009741E5"/>
    <w:rsid w:val="009779CC"/>
    <w:rsid w:val="009A621D"/>
    <w:rsid w:val="009B741F"/>
    <w:rsid w:val="009C3F59"/>
    <w:rsid w:val="009E3B1E"/>
    <w:rsid w:val="009E47C8"/>
    <w:rsid w:val="009E50D0"/>
    <w:rsid w:val="009F3CDE"/>
    <w:rsid w:val="00A01EB7"/>
    <w:rsid w:val="00A0212D"/>
    <w:rsid w:val="00A132F5"/>
    <w:rsid w:val="00A1422E"/>
    <w:rsid w:val="00A207AF"/>
    <w:rsid w:val="00A23A9D"/>
    <w:rsid w:val="00A35551"/>
    <w:rsid w:val="00A44E4F"/>
    <w:rsid w:val="00A54A3F"/>
    <w:rsid w:val="00A75AC0"/>
    <w:rsid w:val="00A85349"/>
    <w:rsid w:val="00AA02D3"/>
    <w:rsid w:val="00AA5CB5"/>
    <w:rsid w:val="00AA73D9"/>
    <w:rsid w:val="00AB29E5"/>
    <w:rsid w:val="00AB5D2A"/>
    <w:rsid w:val="00AE15E3"/>
    <w:rsid w:val="00AE589B"/>
    <w:rsid w:val="00B002F7"/>
    <w:rsid w:val="00B25B9F"/>
    <w:rsid w:val="00B34000"/>
    <w:rsid w:val="00B4386F"/>
    <w:rsid w:val="00B45C5F"/>
    <w:rsid w:val="00B50E34"/>
    <w:rsid w:val="00B51506"/>
    <w:rsid w:val="00B56A2D"/>
    <w:rsid w:val="00B67E47"/>
    <w:rsid w:val="00B730ED"/>
    <w:rsid w:val="00B86619"/>
    <w:rsid w:val="00B92113"/>
    <w:rsid w:val="00B93554"/>
    <w:rsid w:val="00BB082D"/>
    <w:rsid w:val="00BB62F6"/>
    <w:rsid w:val="00BB6E8E"/>
    <w:rsid w:val="00BF1D4C"/>
    <w:rsid w:val="00C02F39"/>
    <w:rsid w:val="00C07F9D"/>
    <w:rsid w:val="00C24F71"/>
    <w:rsid w:val="00C4161E"/>
    <w:rsid w:val="00C62EC1"/>
    <w:rsid w:val="00C66F10"/>
    <w:rsid w:val="00C82479"/>
    <w:rsid w:val="00C85D10"/>
    <w:rsid w:val="00CA341A"/>
    <w:rsid w:val="00CA4043"/>
    <w:rsid w:val="00CB470E"/>
    <w:rsid w:val="00CB6AE1"/>
    <w:rsid w:val="00CD62C9"/>
    <w:rsid w:val="00CE32C2"/>
    <w:rsid w:val="00CF079F"/>
    <w:rsid w:val="00D06409"/>
    <w:rsid w:val="00D10B4F"/>
    <w:rsid w:val="00D11F6E"/>
    <w:rsid w:val="00D133D8"/>
    <w:rsid w:val="00D151B9"/>
    <w:rsid w:val="00D20199"/>
    <w:rsid w:val="00D233AA"/>
    <w:rsid w:val="00D236A1"/>
    <w:rsid w:val="00D27E6D"/>
    <w:rsid w:val="00D34B35"/>
    <w:rsid w:val="00D40BD1"/>
    <w:rsid w:val="00D601A5"/>
    <w:rsid w:val="00D7321D"/>
    <w:rsid w:val="00D860AD"/>
    <w:rsid w:val="00D92449"/>
    <w:rsid w:val="00DA4808"/>
    <w:rsid w:val="00DA5B9E"/>
    <w:rsid w:val="00DB24ED"/>
    <w:rsid w:val="00DB485A"/>
    <w:rsid w:val="00DB6B9C"/>
    <w:rsid w:val="00DC00CE"/>
    <w:rsid w:val="00DC4BBF"/>
    <w:rsid w:val="00DE0E0F"/>
    <w:rsid w:val="00DE530A"/>
    <w:rsid w:val="00E0369E"/>
    <w:rsid w:val="00E12787"/>
    <w:rsid w:val="00E24AFE"/>
    <w:rsid w:val="00E26D58"/>
    <w:rsid w:val="00E26EBF"/>
    <w:rsid w:val="00E473E0"/>
    <w:rsid w:val="00E47F98"/>
    <w:rsid w:val="00E6544F"/>
    <w:rsid w:val="00E716F9"/>
    <w:rsid w:val="00E73075"/>
    <w:rsid w:val="00E839B1"/>
    <w:rsid w:val="00E86EA3"/>
    <w:rsid w:val="00E91FE3"/>
    <w:rsid w:val="00E94542"/>
    <w:rsid w:val="00EA6693"/>
    <w:rsid w:val="00ED1DB4"/>
    <w:rsid w:val="00EE6EED"/>
    <w:rsid w:val="00F017FA"/>
    <w:rsid w:val="00F10CBC"/>
    <w:rsid w:val="00F15221"/>
    <w:rsid w:val="00F16FCD"/>
    <w:rsid w:val="00F26846"/>
    <w:rsid w:val="00F305F3"/>
    <w:rsid w:val="00F4288A"/>
    <w:rsid w:val="00F57691"/>
    <w:rsid w:val="00F66B20"/>
    <w:rsid w:val="00F8538B"/>
    <w:rsid w:val="00F87406"/>
    <w:rsid w:val="00F960E7"/>
    <w:rsid w:val="00FA1E17"/>
    <w:rsid w:val="00FA3E79"/>
    <w:rsid w:val="00FA72FA"/>
    <w:rsid w:val="00FA7D55"/>
    <w:rsid w:val="00FA7F13"/>
    <w:rsid w:val="00FB09F6"/>
    <w:rsid w:val="00FC0ACB"/>
    <w:rsid w:val="00FC1378"/>
    <w:rsid w:val="00FC4584"/>
    <w:rsid w:val="00FC487E"/>
    <w:rsid w:val="00FD5ACF"/>
    <w:rsid w:val="00FE247E"/>
    <w:rsid w:val="00FE72E4"/>
    <w:rsid w:val="00FE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5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"/>
    <w:basedOn w:val="a"/>
    <w:rsid w:val="00B002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616291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11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16B0"/>
  </w:style>
  <w:style w:type="paragraph" w:styleId="a8">
    <w:name w:val="footer"/>
    <w:basedOn w:val="a"/>
    <w:link w:val="a9"/>
    <w:uiPriority w:val="99"/>
    <w:unhideWhenUsed/>
    <w:rsid w:val="00611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16B0"/>
  </w:style>
  <w:style w:type="paragraph" w:styleId="aa">
    <w:name w:val="Balloon Text"/>
    <w:basedOn w:val="a"/>
    <w:link w:val="ab"/>
    <w:uiPriority w:val="99"/>
    <w:semiHidden/>
    <w:unhideWhenUsed/>
    <w:rsid w:val="0061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16B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B741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uiPriority w:val="99"/>
    <w:rsid w:val="0066754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0F227-84D2-42D3-847F-63C18195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govoruhina</dc:creator>
  <cp:lastModifiedBy>zimina</cp:lastModifiedBy>
  <cp:revision>77</cp:revision>
  <cp:lastPrinted>2017-05-22T07:08:00Z</cp:lastPrinted>
  <dcterms:created xsi:type="dcterms:W3CDTF">2016-11-01T11:16:00Z</dcterms:created>
  <dcterms:modified xsi:type="dcterms:W3CDTF">2017-06-05T15:36:00Z</dcterms:modified>
</cp:coreProperties>
</file>